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39CE8DD9"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9F5970">
        <w:t xml:space="preserve"> </w:t>
      </w:r>
      <w:r w:rsidR="009F5970" w:rsidRPr="009F5970">
        <w:t>https://segezha-group.com/product/clt-panel/</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9F5970"/>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B5A75"/>
    <w:rsid w:val="00CC0FF9"/>
    <w:rsid w:val="00CE3C2C"/>
    <w:rsid w:val="00D23618"/>
    <w:rsid w:val="00D5534E"/>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2023-08-24T12:30:00Z</dcterms:created>
  <dcterms:modified xsi:type="dcterms:W3CDTF">2023-08-24T12:30:00Z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